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3A77" w14:textId="28046C54" w:rsidR="006B321C" w:rsidRPr="00A1145F" w:rsidRDefault="006B321C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>MSU College of Arts and Letters</w:t>
      </w:r>
      <w:r w:rsidR="000152C4">
        <w:rPr>
          <w:rFonts w:ascii="Arial" w:hAnsi="Arial" w:cs="Arial"/>
          <w:b/>
          <w:sz w:val="20"/>
          <w:szCs w:val="20"/>
        </w:rPr>
        <w:t xml:space="preserve"> </w:t>
      </w:r>
      <w:r w:rsidRPr="00A1145F">
        <w:rPr>
          <w:rFonts w:ascii="Arial" w:hAnsi="Arial" w:cs="Arial"/>
          <w:b/>
          <w:sz w:val="20"/>
          <w:szCs w:val="20"/>
        </w:rPr>
        <w:t>Co</w:t>
      </w:r>
      <w:r w:rsidR="00F32293">
        <w:rPr>
          <w:rFonts w:ascii="Arial" w:hAnsi="Arial" w:cs="Arial"/>
          <w:b/>
          <w:sz w:val="20"/>
          <w:szCs w:val="20"/>
        </w:rPr>
        <w:t>llege Curriculum Committee</w:t>
      </w:r>
      <w:bookmarkStart w:id="0" w:name="_GoBack"/>
      <w:bookmarkEnd w:id="0"/>
      <w:r w:rsidRPr="00A1145F">
        <w:rPr>
          <w:rFonts w:ascii="Arial" w:hAnsi="Arial" w:cs="Arial"/>
          <w:b/>
          <w:sz w:val="20"/>
          <w:szCs w:val="20"/>
        </w:rPr>
        <w:t xml:space="preserve"> Minutes</w:t>
      </w:r>
    </w:p>
    <w:p w14:paraId="4C8DFA3E" w14:textId="77777777" w:rsidR="006B321C" w:rsidRPr="00A1145F" w:rsidRDefault="006B321C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>Meeting, April 16, 2015, Linton Hall, room 321</w:t>
      </w:r>
    </w:p>
    <w:p w14:paraId="309CE788" w14:textId="77777777" w:rsidR="006B321C" w:rsidRPr="00A1145F" w:rsidRDefault="006B321C">
      <w:pPr>
        <w:rPr>
          <w:rFonts w:ascii="Arial" w:hAnsi="Arial" w:cs="Arial"/>
          <w:b/>
          <w:sz w:val="20"/>
          <w:szCs w:val="20"/>
        </w:rPr>
      </w:pPr>
    </w:p>
    <w:p w14:paraId="081B62FB" w14:textId="1BC57D3E" w:rsidR="006B321C" w:rsidRPr="00A1145F" w:rsidRDefault="006B321C" w:rsidP="006B321C">
      <w:pPr>
        <w:pStyle w:val="Default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 xml:space="preserve">Present: </w:t>
      </w:r>
      <w:r w:rsidRPr="00A1145F">
        <w:rPr>
          <w:rFonts w:ascii="Arial" w:hAnsi="Arial" w:cs="Arial"/>
          <w:sz w:val="20"/>
          <w:szCs w:val="20"/>
        </w:rPr>
        <w:t xml:space="preserve">present: Stephen Deng (ENG); Sherin George (student representative); Beth Judge, </w:t>
      </w:r>
      <w:r w:rsidRPr="00A1145F">
        <w:rPr>
          <w:rFonts w:ascii="Arial" w:hAnsi="Arial" w:cs="Arial"/>
          <w:i/>
          <w:iCs/>
          <w:sz w:val="20"/>
          <w:szCs w:val="20"/>
        </w:rPr>
        <w:t>ex officio</w:t>
      </w:r>
      <w:r w:rsidRPr="00A1145F">
        <w:rPr>
          <w:rFonts w:ascii="Arial" w:hAnsi="Arial" w:cs="Arial"/>
          <w:sz w:val="20"/>
          <w:szCs w:val="20"/>
        </w:rPr>
        <w:t xml:space="preserve">; Carly Lesoski (graduate student representative); Deric McNish (THR); Jason Merrill (L&amp;L), chair; Debra Nails (PHL); Fred Rauscher, </w:t>
      </w:r>
      <w:r w:rsidRPr="00A1145F">
        <w:rPr>
          <w:rFonts w:ascii="Arial" w:hAnsi="Arial" w:cs="Arial"/>
          <w:i/>
          <w:iCs/>
          <w:sz w:val="20"/>
          <w:szCs w:val="20"/>
        </w:rPr>
        <w:t>ex officio</w:t>
      </w:r>
      <w:r w:rsidRPr="00A1145F">
        <w:rPr>
          <w:rFonts w:ascii="Arial" w:hAnsi="Arial" w:cs="Arial"/>
          <w:sz w:val="20"/>
          <w:szCs w:val="20"/>
        </w:rPr>
        <w:t>; Gretel Van Wieren (REL); Alisa Henriquez (AAHD); Matt Gomes; Bump Halbritter (WRAC); Liza Potts; Susan Bandes</w:t>
      </w:r>
      <w:r w:rsidR="00A1145F" w:rsidRPr="00A1145F">
        <w:rPr>
          <w:rFonts w:ascii="Arial" w:hAnsi="Arial" w:cs="Arial"/>
          <w:sz w:val="20"/>
          <w:szCs w:val="20"/>
        </w:rPr>
        <w:t xml:space="preserve"> </w:t>
      </w:r>
      <w:r w:rsidR="003A1E26" w:rsidRPr="003A1E26">
        <w:rPr>
          <w:rFonts w:ascii="Arial" w:hAnsi="Arial" w:cs="Arial"/>
          <w:i/>
          <w:sz w:val="20"/>
          <w:szCs w:val="20"/>
        </w:rPr>
        <w:t>guest</w:t>
      </w:r>
      <w:r w:rsidR="003A1E26">
        <w:rPr>
          <w:rFonts w:ascii="Arial" w:hAnsi="Arial" w:cs="Arial"/>
          <w:sz w:val="20"/>
          <w:szCs w:val="20"/>
        </w:rPr>
        <w:t xml:space="preserve"> </w:t>
      </w:r>
      <w:r w:rsidR="00A1145F" w:rsidRPr="00A1145F">
        <w:rPr>
          <w:rFonts w:ascii="Arial" w:hAnsi="Arial" w:cs="Arial"/>
          <w:sz w:val="20"/>
          <w:szCs w:val="20"/>
        </w:rPr>
        <w:t xml:space="preserve">(AAHD); Julie Lindquist </w:t>
      </w:r>
      <w:r w:rsidR="003A1E26" w:rsidRPr="003A1E26">
        <w:rPr>
          <w:rFonts w:ascii="Arial" w:hAnsi="Arial" w:cs="Arial"/>
          <w:i/>
          <w:sz w:val="20"/>
          <w:szCs w:val="20"/>
        </w:rPr>
        <w:t>guest</w:t>
      </w:r>
      <w:r w:rsidR="003A1E26">
        <w:rPr>
          <w:rFonts w:ascii="Arial" w:hAnsi="Arial" w:cs="Arial"/>
          <w:sz w:val="20"/>
          <w:szCs w:val="20"/>
        </w:rPr>
        <w:t xml:space="preserve"> </w:t>
      </w:r>
      <w:r w:rsidR="00A1145F" w:rsidRPr="00A1145F">
        <w:rPr>
          <w:rFonts w:ascii="Arial" w:hAnsi="Arial" w:cs="Arial"/>
          <w:sz w:val="20"/>
          <w:szCs w:val="20"/>
        </w:rPr>
        <w:t>(WRAC)</w:t>
      </w:r>
    </w:p>
    <w:p w14:paraId="78E7E40A" w14:textId="77777777" w:rsidR="00A1145F" w:rsidRPr="00A1145F" w:rsidRDefault="00A1145F" w:rsidP="006B321C">
      <w:pPr>
        <w:pStyle w:val="Default"/>
        <w:rPr>
          <w:rFonts w:ascii="Arial" w:hAnsi="Arial" w:cs="Arial"/>
          <w:sz w:val="20"/>
          <w:szCs w:val="20"/>
        </w:rPr>
      </w:pPr>
    </w:p>
    <w:p w14:paraId="52F632F8" w14:textId="3DF6E59D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Jason Merrill called the meeting to order at 3:15 p.m.</w:t>
      </w:r>
    </w:p>
    <w:p w14:paraId="4A0E3AD2" w14:textId="77777777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</w:p>
    <w:p w14:paraId="1EF36541" w14:textId="3F436927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1145F">
        <w:rPr>
          <w:rFonts w:ascii="Arial" w:hAnsi="Arial" w:cs="Arial"/>
          <w:sz w:val="20"/>
          <w:szCs w:val="20"/>
        </w:rPr>
        <w:t>Agen</w:t>
      </w:r>
      <w:r w:rsidR="00307BE4">
        <w:rPr>
          <w:rFonts w:ascii="Arial" w:hAnsi="Arial" w:cs="Arial"/>
          <w:sz w:val="20"/>
          <w:szCs w:val="20"/>
        </w:rPr>
        <w:t>da for the meeting was approved</w:t>
      </w:r>
    </w:p>
    <w:p w14:paraId="5874451C" w14:textId="77777777" w:rsid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</w:p>
    <w:p w14:paraId="2399BC25" w14:textId="27D7C14E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March 19, 2015 meeting minutes were approved</w:t>
      </w:r>
    </w:p>
    <w:p w14:paraId="5BD3AB49" w14:textId="77777777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</w:p>
    <w:p w14:paraId="625EF32C" w14:textId="26E1CC18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1145F">
        <w:rPr>
          <w:rFonts w:ascii="Arial" w:hAnsi="Arial" w:cs="Arial"/>
          <w:sz w:val="20"/>
          <w:szCs w:val="20"/>
        </w:rPr>
        <w:t>Chair remarks</w:t>
      </w:r>
      <w:r>
        <w:rPr>
          <w:rFonts w:ascii="Arial" w:hAnsi="Arial" w:cs="Arial"/>
          <w:sz w:val="20"/>
          <w:szCs w:val="20"/>
        </w:rPr>
        <w:t>: Thank you to the committee members for serving this year.</w:t>
      </w:r>
    </w:p>
    <w:p w14:paraId="6FA3CF26" w14:textId="77777777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</w:p>
    <w:p w14:paraId="7A4EE1C8" w14:textId="4A9FD8BA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1145F">
        <w:rPr>
          <w:rFonts w:ascii="Arial" w:hAnsi="Arial" w:cs="Arial"/>
          <w:sz w:val="20"/>
          <w:szCs w:val="20"/>
        </w:rPr>
        <w:t>Associate’s Dean remarks:</w:t>
      </w:r>
      <w:r>
        <w:rPr>
          <w:rFonts w:ascii="Arial" w:hAnsi="Arial" w:cs="Arial"/>
          <w:sz w:val="20"/>
          <w:szCs w:val="20"/>
        </w:rPr>
        <w:t xml:space="preserve"> Thank you to the committee members for serving this year</w:t>
      </w:r>
    </w:p>
    <w:p w14:paraId="0D3168F0" w14:textId="77777777" w:rsid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</w:p>
    <w:p w14:paraId="37505045" w14:textId="714A4603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UCC Updates: none</w:t>
      </w:r>
    </w:p>
    <w:p w14:paraId="4C9E78AB" w14:textId="77777777" w:rsid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</w:p>
    <w:p w14:paraId="25F41917" w14:textId="3E75A8C9" w:rsidR="00A1145F" w:rsidRPr="00A1145F" w:rsidRDefault="00A1145F" w:rsidP="00A114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Teacher Education Council Updates: none</w:t>
      </w:r>
    </w:p>
    <w:p w14:paraId="73244EF6" w14:textId="77777777" w:rsidR="00A1145F" w:rsidRPr="00A1145F" w:rsidRDefault="00A1145F" w:rsidP="006B321C">
      <w:pPr>
        <w:pStyle w:val="Default"/>
        <w:rPr>
          <w:rFonts w:ascii="Arial" w:hAnsi="Arial" w:cs="Arial"/>
          <w:sz w:val="20"/>
          <w:szCs w:val="20"/>
        </w:rPr>
      </w:pPr>
    </w:p>
    <w:p w14:paraId="0BDFDA7F" w14:textId="6C1E20AE" w:rsidR="004A61A2" w:rsidRPr="00A1145F" w:rsidRDefault="004A61A2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7. Curricular Requests</w:t>
      </w:r>
      <w:r w:rsidR="000152C4">
        <w:rPr>
          <w:rFonts w:ascii="Arial" w:hAnsi="Arial" w:cs="Arial"/>
          <w:sz w:val="20"/>
          <w:szCs w:val="20"/>
        </w:rPr>
        <w:t>:</w:t>
      </w:r>
    </w:p>
    <w:p w14:paraId="204ACE2D" w14:textId="77777777" w:rsidR="00214C1D" w:rsidRPr="00A1145F" w:rsidRDefault="00214C1D" w:rsidP="004A61A2">
      <w:pPr>
        <w:rPr>
          <w:rFonts w:ascii="Arial" w:hAnsi="Arial" w:cs="Arial"/>
          <w:b/>
          <w:sz w:val="20"/>
          <w:szCs w:val="20"/>
        </w:rPr>
      </w:pPr>
    </w:p>
    <w:p w14:paraId="5F4CFB50" w14:textId="33B7C9A4" w:rsidR="00C917BB" w:rsidRPr="00A1145F" w:rsidRDefault="00C917BB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>Museum Studies</w:t>
      </w:r>
      <w:r w:rsidR="00214C1D" w:rsidRPr="00A1145F">
        <w:rPr>
          <w:rFonts w:ascii="Arial" w:hAnsi="Arial" w:cs="Arial"/>
          <w:b/>
          <w:sz w:val="20"/>
          <w:szCs w:val="20"/>
        </w:rPr>
        <w:t xml:space="preserve"> - CCC approved program change and new course with the following revisions:</w:t>
      </w:r>
    </w:p>
    <w:p w14:paraId="275204EE" w14:textId="1D75F4A6" w:rsidR="00E81A85" w:rsidRPr="00A1145F" w:rsidRDefault="00942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Minor / </w:t>
      </w:r>
      <w:r w:rsidR="00C917BB" w:rsidRPr="00A1145F">
        <w:rPr>
          <w:rFonts w:ascii="Arial" w:hAnsi="Arial" w:cs="Arial"/>
          <w:sz w:val="20"/>
          <w:szCs w:val="20"/>
        </w:rPr>
        <w:t>Program Change</w:t>
      </w:r>
    </w:p>
    <w:p w14:paraId="145C59AB" w14:textId="0753C4F6" w:rsidR="00C917BB" w:rsidRPr="00A1145F" w:rsidRDefault="00BF554D" w:rsidP="00207B8C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15e. </w:t>
      </w:r>
      <w:r w:rsidR="00C51A51" w:rsidRPr="00A1145F">
        <w:rPr>
          <w:rFonts w:ascii="Arial" w:hAnsi="Arial" w:cs="Arial"/>
          <w:sz w:val="20"/>
          <w:szCs w:val="20"/>
        </w:rPr>
        <w:t xml:space="preserve">Fix </w:t>
      </w:r>
      <w:r w:rsidRPr="00A1145F">
        <w:rPr>
          <w:rFonts w:ascii="Arial" w:hAnsi="Arial" w:cs="Arial"/>
          <w:sz w:val="20"/>
          <w:szCs w:val="20"/>
        </w:rPr>
        <w:t>t</w:t>
      </w:r>
      <w:r w:rsidR="00C917BB" w:rsidRPr="00A1145F">
        <w:rPr>
          <w:rFonts w:ascii="Arial" w:hAnsi="Arial" w:cs="Arial"/>
          <w:sz w:val="20"/>
          <w:szCs w:val="20"/>
        </w:rPr>
        <w:t>ypo, remove “and” last line</w:t>
      </w:r>
    </w:p>
    <w:p w14:paraId="35E8BE7A" w14:textId="5137372E" w:rsidR="00C917BB" w:rsidRPr="00A1145F" w:rsidRDefault="004A61A2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AL</w:t>
      </w:r>
      <w:r w:rsidR="00C917BB" w:rsidRPr="00A1145F">
        <w:rPr>
          <w:rFonts w:ascii="Arial" w:hAnsi="Arial" w:cs="Arial"/>
          <w:sz w:val="20"/>
          <w:szCs w:val="20"/>
        </w:rPr>
        <w:t xml:space="preserve"> 497</w:t>
      </w:r>
      <w:r w:rsidR="009428A0">
        <w:rPr>
          <w:rFonts w:ascii="Arial" w:hAnsi="Arial" w:cs="Arial"/>
          <w:sz w:val="20"/>
          <w:szCs w:val="20"/>
        </w:rPr>
        <w:t xml:space="preserve"> / New Course</w:t>
      </w:r>
    </w:p>
    <w:p w14:paraId="3CE0217E" w14:textId="129E37EA" w:rsidR="00C917BB" w:rsidRPr="00A1145F" w:rsidRDefault="00C917BB" w:rsidP="004A61A2">
      <w:pPr>
        <w:ind w:left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23. Add: Restricted to Museum Studies Undergraduate Minors</w:t>
      </w:r>
      <w:r w:rsidR="00F84899" w:rsidRPr="00A1145F">
        <w:rPr>
          <w:rFonts w:ascii="Arial" w:hAnsi="Arial" w:cs="Arial"/>
          <w:sz w:val="20"/>
          <w:szCs w:val="20"/>
        </w:rPr>
        <w:t>, graduate certificate, and approval</w:t>
      </w:r>
      <w:r w:rsidR="004A61A2" w:rsidRPr="00A1145F">
        <w:rPr>
          <w:rFonts w:ascii="Arial" w:hAnsi="Arial" w:cs="Arial"/>
          <w:sz w:val="20"/>
          <w:szCs w:val="20"/>
        </w:rPr>
        <w:t xml:space="preserve"> of the department</w:t>
      </w:r>
    </w:p>
    <w:p w14:paraId="7D71AA13" w14:textId="77777777" w:rsidR="00C917BB" w:rsidRPr="00A1145F" w:rsidRDefault="00C917BB" w:rsidP="00831439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24. Add: AL 485</w:t>
      </w:r>
    </w:p>
    <w:p w14:paraId="023395DF" w14:textId="34A757AC" w:rsidR="004A61A2" w:rsidRPr="00A1145F" w:rsidRDefault="00C51A51" w:rsidP="00831439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29. F</w:t>
      </w:r>
      <w:r w:rsidR="004A61A2" w:rsidRPr="00A1145F">
        <w:rPr>
          <w:rFonts w:ascii="Arial" w:hAnsi="Arial" w:cs="Arial"/>
          <w:sz w:val="20"/>
          <w:szCs w:val="20"/>
        </w:rPr>
        <w:t>ix typos</w:t>
      </w:r>
    </w:p>
    <w:p w14:paraId="0C9689CD" w14:textId="77777777" w:rsidR="00C917BB" w:rsidRPr="00A1145F" w:rsidRDefault="00C917BB">
      <w:pPr>
        <w:rPr>
          <w:rFonts w:ascii="Arial" w:hAnsi="Arial" w:cs="Arial"/>
          <w:sz w:val="20"/>
          <w:szCs w:val="20"/>
        </w:rPr>
      </w:pPr>
    </w:p>
    <w:p w14:paraId="06312A5C" w14:textId="1E331D83" w:rsidR="00C917BB" w:rsidRPr="00A1145F" w:rsidRDefault="00C917BB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 xml:space="preserve">WRA </w:t>
      </w:r>
      <w:r w:rsidR="00214C1D" w:rsidRPr="00A1145F">
        <w:rPr>
          <w:rFonts w:ascii="Arial" w:hAnsi="Arial" w:cs="Arial"/>
          <w:b/>
          <w:sz w:val="20"/>
          <w:szCs w:val="20"/>
        </w:rPr>
        <w:t>- CCC approved program change and new course with the following revisions:</w:t>
      </w:r>
    </w:p>
    <w:p w14:paraId="5BD9DBEF" w14:textId="3AD613E1" w:rsidR="00A135B0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101</w:t>
      </w:r>
      <w:r w:rsidR="00AB3C26" w:rsidRPr="00A1145F">
        <w:rPr>
          <w:rFonts w:ascii="Arial" w:hAnsi="Arial" w:cs="Arial"/>
          <w:sz w:val="20"/>
          <w:szCs w:val="20"/>
        </w:rPr>
        <w:t xml:space="preserve"> / New Course</w:t>
      </w:r>
    </w:p>
    <w:p w14:paraId="5FAFFC49" w14:textId="41C56BB1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110</w:t>
      </w:r>
      <w:r w:rsidR="00AB3C26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7D6E7680" w14:textId="0E7E9810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115</w:t>
      </w:r>
      <w:r w:rsidR="00AB3C26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11C5019E" w14:textId="2D16F8AA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125</w:t>
      </w:r>
      <w:r w:rsidR="00AB3C26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4DDBBA47" w14:textId="0C231B49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130</w:t>
      </w:r>
      <w:r w:rsidR="00AB3C26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01861242" w14:textId="236B5C72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135</w:t>
      </w:r>
      <w:r w:rsidR="00AB3C26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0F772700" w14:textId="36ECF904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140</w:t>
      </w:r>
      <w:r w:rsidR="00C51A51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691FE73E" w14:textId="2368A2A0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145</w:t>
      </w:r>
      <w:r w:rsidR="00C51A51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07F71C5E" w14:textId="32E35D21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150</w:t>
      </w:r>
      <w:r w:rsidR="00C51A51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329ED93E" w14:textId="6B3120E9" w:rsidR="003B01F1" w:rsidRPr="00A1145F" w:rsidRDefault="003B01F1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AL 192</w:t>
      </w:r>
      <w:r w:rsidR="00C51A51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1300F47F" w14:textId="33EE04E8" w:rsidR="003B01F1" w:rsidRPr="00A1145F" w:rsidRDefault="003B01F1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AL 192H</w:t>
      </w:r>
      <w:r w:rsidR="00C51A51" w:rsidRPr="00A1145F">
        <w:rPr>
          <w:rFonts w:ascii="Arial" w:hAnsi="Arial" w:cs="Arial"/>
          <w:sz w:val="20"/>
          <w:szCs w:val="20"/>
        </w:rPr>
        <w:t xml:space="preserve"> / Delete Course</w:t>
      </w:r>
    </w:p>
    <w:p w14:paraId="2E07EE0F" w14:textId="05065F33" w:rsidR="00C917BB" w:rsidRPr="00A1145F" w:rsidRDefault="00C51A51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WRA 195H / Change Course</w:t>
      </w:r>
    </w:p>
    <w:p w14:paraId="112D6504" w14:textId="3132EA98" w:rsidR="00A135B0" w:rsidRPr="00A1145F" w:rsidRDefault="00A135B0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  <w:t>Fix typos</w:t>
      </w:r>
    </w:p>
    <w:p w14:paraId="2630978E" w14:textId="7E5C7EC1" w:rsidR="00A135B0" w:rsidRPr="00A1145F" w:rsidRDefault="00C51A51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  <w:t>16. A</w:t>
      </w:r>
      <w:r w:rsidR="00A135B0" w:rsidRPr="00A1145F">
        <w:rPr>
          <w:rFonts w:ascii="Arial" w:hAnsi="Arial" w:cs="Arial"/>
          <w:sz w:val="20"/>
          <w:szCs w:val="20"/>
        </w:rPr>
        <w:t>dd learning outcomes</w:t>
      </w:r>
    </w:p>
    <w:p w14:paraId="014479DD" w14:textId="77777777" w:rsidR="00C917BB" w:rsidRPr="00A1145F" w:rsidRDefault="00C917BB">
      <w:pPr>
        <w:rPr>
          <w:rFonts w:ascii="Arial" w:hAnsi="Arial" w:cs="Arial"/>
          <w:sz w:val="20"/>
          <w:szCs w:val="20"/>
        </w:rPr>
      </w:pPr>
    </w:p>
    <w:p w14:paraId="3B03C08B" w14:textId="1F7C68BF" w:rsidR="00C917BB" w:rsidRPr="00A1145F" w:rsidRDefault="00C917BB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>Experience Architecture</w:t>
      </w:r>
      <w:r w:rsidR="00FF5BCD" w:rsidRPr="00A1145F">
        <w:rPr>
          <w:rFonts w:ascii="Arial" w:hAnsi="Arial" w:cs="Arial"/>
          <w:b/>
          <w:sz w:val="20"/>
          <w:szCs w:val="20"/>
        </w:rPr>
        <w:t xml:space="preserve"> - CCC approved program change and new course with the following revisions:</w:t>
      </w:r>
    </w:p>
    <w:p w14:paraId="3914B763" w14:textId="6ACC2FBF" w:rsidR="00A20FB3" w:rsidRPr="00A1145F" w:rsidRDefault="00A20FB3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Requirements for BA listed separately:</w:t>
      </w:r>
    </w:p>
    <w:p w14:paraId="4F324985" w14:textId="62B00412" w:rsidR="00C917BB" w:rsidRPr="00A1145F" w:rsidRDefault="00C917BB" w:rsidP="00A20FB3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3. Change </w:t>
      </w:r>
      <w:r w:rsidR="00A20FB3" w:rsidRPr="00A1145F">
        <w:rPr>
          <w:rFonts w:ascii="Arial" w:hAnsi="Arial" w:cs="Arial"/>
          <w:sz w:val="20"/>
          <w:szCs w:val="20"/>
        </w:rPr>
        <w:t xml:space="preserve">credit hours from </w:t>
      </w:r>
      <w:r w:rsidRPr="00A1145F">
        <w:rPr>
          <w:rFonts w:ascii="Arial" w:hAnsi="Arial" w:cs="Arial"/>
          <w:sz w:val="20"/>
          <w:szCs w:val="20"/>
        </w:rPr>
        <w:t>58-65 to 55-62</w:t>
      </w:r>
    </w:p>
    <w:p w14:paraId="573B40CB" w14:textId="07B573BD" w:rsidR="00C917BB" w:rsidRPr="00A1145F" w:rsidRDefault="00A20FB3" w:rsidP="00936867">
      <w:pPr>
        <w:ind w:left="720"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d. </w:t>
      </w:r>
      <w:r w:rsidR="00F84899" w:rsidRPr="00A1145F">
        <w:rPr>
          <w:rFonts w:ascii="Arial" w:hAnsi="Arial" w:cs="Arial"/>
          <w:sz w:val="20"/>
          <w:szCs w:val="20"/>
        </w:rPr>
        <w:t>Change</w:t>
      </w:r>
      <w:r w:rsidRPr="00A1145F">
        <w:rPr>
          <w:rFonts w:ascii="Arial" w:hAnsi="Arial" w:cs="Arial"/>
          <w:sz w:val="20"/>
          <w:szCs w:val="20"/>
        </w:rPr>
        <w:t xml:space="preserve"> to 9 credits, move WRA 360 to g.</w:t>
      </w:r>
    </w:p>
    <w:p w14:paraId="60D06952" w14:textId="0DD39608" w:rsidR="00C917BB" w:rsidRPr="00A1145F" w:rsidRDefault="009428A0" w:rsidP="00C91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BA / </w:t>
      </w:r>
      <w:r w:rsidR="00C917BB" w:rsidRPr="00A1145F">
        <w:rPr>
          <w:rFonts w:ascii="Arial" w:hAnsi="Arial" w:cs="Arial"/>
          <w:sz w:val="20"/>
          <w:szCs w:val="20"/>
        </w:rPr>
        <w:t>Program Change</w:t>
      </w:r>
    </w:p>
    <w:p w14:paraId="604F5A42" w14:textId="6828F1B6" w:rsidR="00A20FB3" w:rsidRPr="00A1145F" w:rsidRDefault="00A20FB3" w:rsidP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Fix typos throughout</w:t>
      </w:r>
    </w:p>
    <w:p w14:paraId="36654BED" w14:textId="7A63B629" w:rsidR="00C917BB" w:rsidRPr="00A1145F" w:rsidRDefault="00C917BB" w:rsidP="003B59D9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10. </w:t>
      </w:r>
      <w:r w:rsidR="00F84899" w:rsidRPr="00A1145F">
        <w:rPr>
          <w:rFonts w:ascii="Arial" w:hAnsi="Arial" w:cs="Arial"/>
          <w:sz w:val="20"/>
          <w:szCs w:val="20"/>
        </w:rPr>
        <w:t>Change</w:t>
      </w:r>
      <w:r w:rsidRPr="00A1145F">
        <w:rPr>
          <w:rFonts w:ascii="Arial" w:hAnsi="Arial" w:cs="Arial"/>
          <w:sz w:val="20"/>
          <w:szCs w:val="20"/>
        </w:rPr>
        <w:t xml:space="preserve"> to none</w:t>
      </w:r>
    </w:p>
    <w:p w14:paraId="671E9478" w14:textId="4924FCA7" w:rsidR="00C917BB" w:rsidRPr="00A1145F" w:rsidRDefault="00C917BB" w:rsidP="003B59D9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12. </w:t>
      </w:r>
      <w:r w:rsidR="00F84899" w:rsidRPr="00A1145F">
        <w:rPr>
          <w:rFonts w:ascii="Arial" w:hAnsi="Arial" w:cs="Arial"/>
          <w:sz w:val="20"/>
          <w:szCs w:val="20"/>
        </w:rPr>
        <w:t>None</w:t>
      </w:r>
    </w:p>
    <w:p w14:paraId="1B32A37A" w14:textId="57412882" w:rsidR="00C917BB" w:rsidRPr="00A1145F" w:rsidRDefault="00C917BB" w:rsidP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     </w:t>
      </w:r>
      <w:r w:rsidR="003B59D9" w:rsidRPr="00A1145F">
        <w:rPr>
          <w:rFonts w:ascii="Arial" w:hAnsi="Arial" w:cs="Arial"/>
          <w:sz w:val="20"/>
          <w:szCs w:val="20"/>
        </w:rPr>
        <w:tab/>
      </w:r>
      <w:r w:rsidRPr="00A1145F">
        <w:rPr>
          <w:rFonts w:ascii="Arial" w:hAnsi="Arial" w:cs="Arial"/>
          <w:sz w:val="20"/>
          <w:szCs w:val="20"/>
        </w:rPr>
        <w:t xml:space="preserve"> </w:t>
      </w:r>
      <w:r w:rsidR="00A104B2" w:rsidRPr="00A1145F">
        <w:rPr>
          <w:rFonts w:ascii="Arial" w:hAnsi="Arial" w:cs="Arial"/>
          <w:sz w:val="20"/>
          <w:szCs w:val="20"/>
        </w:rPr>
        <w:t xml:space="preserve">     </w:t>
      </w:r>
      <w:r w:rsidR="00F84899" w:rsidRPr="00A1145F">
        <w:rPr>
          <w:rFonts w:ascii="Arial" w:hAnsi="Arial" w:cs="Arial"/>
          <w:sz w:val="20"/>
          <w:szCs w:val="20"/>
        </w:rPr>
        <w:t>Source</w:t>
      </w:r>
      <w:r w:rsidRPr="00A1145F">
        <w:rPr>
          <w:rFonts w:ascii="Arial" w:hAnsi="Arial" w:cs="Arial"/>
          <w:sz w:val="20"/>
          <w:szCs w:val="20"/>
        </w:rPr>
        <w:t xml:space="preserve"> of funding – not applicable</w:t>
      </w:r>
    </w:p>
    <w:p w14:paraId="4F958B66" w14:textId="3AF0DAC0" w:rsidR="00A20FB3" w:rsidRPr="00A1145F" w:rsidRDefault="003B59D9" w:rsidP="003B59D9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15. </w:t>
      </w:r>
      <w:r w:rsidR="00F84899" w:rsidRPr="00A1145F">
        <w:rPr>
          <w:rFonts w:ascii="Arial" w:hAnsi="Arial" w:cs="Arial"/>
          <w:sz w:val="20"/>
          <w:szCs w:val="20"/>
        </w:rPr>
        <w:t>Replace</w:t>
      </w:r>
      <w:r w:rsidR="00A20FB3" w:rsidRPr="00A1145F">
        <w:rPr>
          <w:rFonts w:ascii="Arial" w:hAnsi="Arial" w:cs="Arial"/>
          <w:sz w:val="20"/>
          <w:szCs w:val="20"/>
        </w:rPr>
        <w:t xml:space="preserve"> requirement for BA with separate list.</w:t>
      </w:r>
    </w:p>
    <w:p w14:paraId="00B637AC" w14:textId="613A89F2" w:rsidR="003B59D9" w:rsidRPr="00A1145F" w:rsidRDefault="00A20FB3" w:rsidP="003B59D9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      </w:t>
      </w:r>
      <w:r w:rsidR="00F84899" w:rsidRPr="00A1145F">
        <w:rPr>
          <w:rFonts w:ascii="Arial" w:hAnsi="Arial" w:cs="Arial"/>
          <w:sz w:val="20"/>
          <w:szCs w:val="20"/>
        </w:rPr>
        <w:t>First</w:t>
      </w:r>
      <w:r w:rsidRPr="00A1145F">
        <w:rPr>
          <w:rFonts w:ascii="Arial" w:hAnsi="Arial" w:cs="Arial"/>
          <w:sz w:val="20"/>
          <w:szCs w:val="20"/>
        </w:rPr>
        <w:t xml:space="preserve"> line: </w:t>
      </w:r>
      <w:r w:rsidR="003B59D9" w:rsidRPr="00A1145F">
        <w:rPr>
          <w:rFonts w:ascii="Arial" w:hAnsi="Arial" w:cs="Arial"/>
          <w:sz w:val="20"/>
          <w:szCs w:val="20"/>
        </w:rPr>
        <w:t>replace “design</w:t>
      </w:r>
      <w:r w:rsidRPr="00A1145F">
        <w:rPr>
          <w:rFonts w:ascii="Arial" w:hAnsi="Arial" w:cs="Arial"/>
          <w:sz w:val="20"/>
          <w:szCs w:val="20"/>
        </w:rPr>
        <w:t xml:space="preserve">” with “architecture” </w:t>
      </w:r>
    </w:p>
    <w:p w14:paraId="6982655F" w14:textId="0CB1890C" w:rsidR="003B59D9" w:rsidRPr="00A1145F" w:rsidRDefault="003B59D9" w:rsidP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     </w:t>
      </w:r>
      <w:r w:rsidRPr="00A1145F">
        <w:rPr>
          <w:rFonts w:ascii="Arial" w:hAnsi="Arial" w:cs="Arial"/>
          <w:sz w:val="20"/>
          <w:szCs w:val="20"/>
        </w:rPr>
        <w:tab/>
        <w:t xml:space="preserve"> </w:t>
      </w:r>
      <w:r w:rsidR="00A104B2" w:rsidRPr="00A1145F">
        <w:rPr>
          <w:rFonts w:ascii="Arial" w:hAnsi="Arial" w:cs="Arial"/>
          <w:sz w:val="20"/>
          <w:szCs w:val="20"/>
        </w:rPr>
        <w:t xml:space="preserve">     </w:t>
      </w:r>
      <w:r w:rsidRPr="00A1145F">
        <w:rPr>
          <w:rFonts w:ascii="Arial" w:hAnsi="Arial" w:cs="Arial"/>
          <w:sz w:val="20"/>
          <w:szCs w:val="20"/>
        </w:rPr>
        <w:t xml:space="preserve">b. </w:t>
      </w:r>
      <w:r w:rsidR="00F84899" w:rsidRPr="00A1145F">
        <w:rPr>
          <w:rFonts w:ascii="Arial" w:hAnsi="Arial" w:cs="Arial"/>
          <w:sz w:val="20"/>
          <w:szCs w:val="20"/>
        </w:rPr>
        <w:t>Fix</w:t>
      </w:r>
      <w:r w:rsidRPr="00A1145F">
        <w:rPr>
          <w:rFonts w:ascii="Arial" w:hAnsi="Arial" w:cs="Arial"/>
          <w:sz w:val="20"/>
          <w:szCs w:val="20"/>
        </w:rPr>
        <w:t xml:space="preserve"> typos</w:t>
      </w:r>
    </w:p>
    <w:p w14:paraId="4A77EDF1" w14:textId="5559287C" w:rsidR="003B59D9" w:rsidRPr="00A1145F" w:rsidRDefault="003B59D9" w:rsidP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      </w:t>
      </w:r>
      <w:r w:rsidRPr="00A1145F">
        <w:rPr>
          <w:rFonts w:ascii="Arial" w:hAnsi="Arial" w:cs="Arial"/>
          <w:sz w:val="20"/>
          <w:szCs w:val="20"/>
        </w:rPr>
        <w:tab/>
      </w:r>
      <w:r w:rsidR="00A104B2" w:rsidRPr="00A1145F">
        <w:rPr>
          <w:rFonts w:ascii="Arial" w:hAnsi="Arial" w:cs="Arial"/>
          <w:sz w:val="20"/>
          <w:szCs w:val="20"/>
        </w:rPr>
        <w:t xml:space="preserve">      </w:t>
      </w:r>
      <w:r w:rsidRPr="00A1145F">
        <w:rPr>
          <w:rFonts w:ascii="Arial" w:hAnsi="Arial" w:cs="Arial"/>
          <w:sz w:val="20"/>
          <w:szCs w:val="20"/>
        </w:rPr>
        <w:t xml:space="preserve">f. </w:t>
      </w:r>
      <w:r w:rsidR="00A20FB3" w:rsidRPr="00A1145F">
        <w:rPr>
          <w:rFonts w:ascii="Arial" w:hAnsi="Arial" w:cs="Arial"/>
          <w:sz w:val="20"/>
          <w:szCs w:val="20"/>
        </w:rPr>
        <w:t xml:space="preserve"> </w:t>
      </w:r>
      <w:r w:rsidR="00F84899" w:rsidRPr="00A1145F">
        <w:rPr>
          <w:rFonts w:ascii="Arial" w:hAnsi="Arial" w:cs="Arial"/>
          <w:sz w:val="20"/>
          <w:szCs w:val="20"/>
        </w:rPr>
        <w:t>Fix</w:t>
      </w:r>
      <w:r w:rsidR="00A20FB3" w:rsidRPr="00A1145F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typo</w:t>
      </w:r>
      <w:r w:rsidR="00A20FB3" w:rsidRPr="00A1145F">
        <w:rPr>
          <w:rFonts w:ascii="Arial" w:hAnsi="Arial" w:cs="Arial"/>
          <w:sz w:val="20"/>
          <w:szCs w:val="20"/>
        </w:rPr>
        <w:t>s</w:t>
      </w:r>
    </w:p>
    <w:p w14:paraId="70697C8A" w14:textId="00444A97" w:rsidR="00C917BB" w:rsidRPr="00A1145F" w:rsidRDefault="003B59D9" w:rsidP="0070429E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17. </w:t>
      </w:r>
      <w:r w:rsidR="00F84899" w:rsidRPr="00A1145F">
        <w:rPr>
          <w:rFonts w:ascii="Arial" w:hAnsi="Arial" w:cs="Arial"/>
          <w:sz w:val="20"/>
          <w:szCs w:val="20"/>
        </w:rPr>
        <w:t>Update</w:t>
      </w:r>
      <w:r w:rsidR="00A20FB3" w:rsidRPr="00A1145F">
        <w:rPr>
          <w:rFonts w:ascii="Arial" w:hAnsi="Arial" w:cs="Arial"/>
          <w:sz w:val="20"/>
          <w:szCs w:val="20"/>
        </w:rPr>
        <w:t xml:space="preserve"> </w:t>
      </w:r>
    </w:p>
    <w:p w14:paraId="19DBBC10" w14:textId="79CBF98A" w:rsidR="00C917BB" w:rsidRPr="00A1145F" w:rsidRDefault="00942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150 / </w:t>
      </w:r>
      <w:r w:rsidR="00C917BB" w:rsidRPr="00A1145F">
        <w:rPr>
          <w:rFonts w:ascii="Arial" w:hAnsi="Arial" w:cs="Arial"/>
          <w:sz w:val="20"/>
          <w:szCs w:val="20"/>
        </w:rPr>
        <w:t>Delete Course</w:t>
      </w:r>
    </w:p>
    <w:p w14:paraId="3FDE1440" w14:textId="2131116E" w:rsidR="00A20FB3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AL 151 </w:t>
      </w:r>
      <w:r w:rsidR="009428A0">
        <w:rPr>
          <w:rFonts w:ascii="Arial" w:hAnsi="Arial" w:cs="Arial"/>
          <w:sz w:val="20"/>
          <w:szCs w:val="20"/>
        </w:rPr>
        <w:t xml:space="preserve">/ </w:t>
      </w:r>
      <w:r w:rsidRPr="00A1145F">
        <w:rPr>
          <w:rFonts w:ascii="Arial" w:hAnsi="Arial" w:cs="Arial"/>
          <w:sz w:val="20"/>
          <w:szCs w:val="20"/>
        </w:rPr>
        <w:t>Delete Course</w:t>
      </w:r>
    </w:p>
    <w:p w14:paraId="786E9B9F" w14:textId="72766AD2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AL 303 </w:t>
      </w:r>
      <w:r w:rsidR="009428A0">
        <w:rPr>
          <w:rFonts w:ascii="Arial" w:hAnsi="Arial" w:cs="Arial"/>
          <w:sz w:val="20"/>
          <w:szCs w:val="20"/>
        </w:rPr>
        <w:t xml:space="preserve">/ </w:t>
      </w:r>
      <w:r w:rsidRPr="00A1145F">
        <w:rPr>
          <w:rFonts w:ascii="Arial" w:hAnsi="Arial" w:cs="Arial"/>
          <w:sz w:val="20"/>
          <w:szCs w:val="20"/>
        </w:rPr>
        <w:t>New Course</w:t>
      </w:r>
    </w:p>
    <w:p w14:paraId="465517BA" w14:textId="1E095779" w:rsidR="003B59D9" w:rsidRPr="00A1145F" w:rsidRDefault="003B59D9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  <w:t xml:space="preserve">7b. </w:t>
      </w:r>
      <w:r w:rsidR="00F84899" w:rsidRPr="00A1145F">
        <w:rPr>
          <w:rFonts w:ascii="Arial" w:hAnsi="Arial" w:cs="Arial"/>
          <w:sz w:val="20"/>
          <w:szCs w:val="20"/>
        </w:rPr>
        <w:t>Add</w:t>
      </w:r>
      <w:r w:rsidRPr="00A1145F">
        <w:rPr>
          <w:rFonts w:ascii="Arial" w:hAnsi="Arial" w:cs="Arial"/>
          <w:sz w:val="20"/>
          <w:szCs w:val="20"/>
        </w:rPr>
        <w:t xml:space="preserve"> AL 445</w:t>
      </w:r>
    </w:p>
    <w:p w14:paraId="35873014" w14:textId="5B8E61A1" w:rsidR="003B59D9" w:rsidRPr="00A1145F" w:rsidRDefault="003B59D9" w:rsidP="0070429E">
      <w:pPr>
        <w:ind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8. </w:t>
      </w:r>
      <w:r w:rsidR="00B83781" w:rsidRPr="00A1145F">
        <w:rPr>
          <w:rFonts w:ascii="Arial" w:hAnsi="Arial" w:cs="Arial"/>
          <w:sz w:val="20"/>
          <w:szCs w:val="20"/>
        </w:rPr>
        <w:t xml:space="preserve">  </w:t>
      </w:r>
      <w:r w:rsidR="00F84899" w:rsidRPr="00A1145F">
        <w:rPr>
          <w:rFonts w:ascii="Arial" w:hAnsi="Arial" w:cs="Arial"/>
          <w:sz w:val="20"/>
          <w:szCs w:val="20"/>
        </w:rPr>
        <w:t>Change</w:t>
      </w:r>
      <w:r w:rsidRPr="00A1145F">
        <w:rPr>
          <w:rFonts w:ascii="Arial" w:hAnsi="Arial" w:cs="Arial"/>
          <w:sz w:val="20"/>
          <w:szCs w:val="20"/>
        </w:rPr>
        <w:t xml:space="preserve"> to spring of every year</w:t>
      </w:r>
    </w:p>
    <w:p w14:paraId="1E4C4DE7" w14:textId="43ECED87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AL 445 </w:t>
      </w:r>
      <w:r w:rsidR="009428A0">
        <w:rPr>
          <w:rFonts w:ascii="Arial" w:hAnsi="Arial" w:cs="Arial"/>
          <w:sz w:val="20"/>
          <w:szCs w:val="20"/>
        </w:rPr>
        <w:t xml:space="preserve">/ </w:t>
      </w:r>
      <w:r w:rsidRPr="00A1145F">
        <w:rPr>
          <w:rFonts w:ascii="Arial" w:hAnsi="Arial" w:cs="Arial"/>
          <w:sz w:val="20"/>
          <w:szCs w:val="20"/>
        </w:rPr>
        <w:t>New Course</w:t>
      </w:r>
    </w:p>
    <w:p w14:paraId="70555A33" w14:textId="1952927E" w:rsidR="003B59D9" w:rsidRPr="00A1145F" w:rsidRDefault="006A3C10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  <w:t xml:space="preserve">7b. </w:t>
      </w:r>
      <w:r w:rsidR="00F84899" w:rsidRPr="00A1145F">
        <w:rPr>
          <w:rFonts w:ascii="Arial" w:hAnsi="Arial" w:cs="Arial"/>
          <w:sz w:val="20"/>
          <w:szCs w:val="20"/>
        </w:rPr>
        <w:t>Add</w:t>
      </w:r>
      <w:r w:rsidRPr="00A1145F">
        <w:rPr>
          <w:rFonts w:ascii="Arial" w:hAnsi="Arial" w:cs="Arial"/>
          <w:sz w:val="20"/>
          <w:szCs w:val="20"/>
        </w:rPr>
        <w:t xml:space="preserve"> AL 150 and AL </w:t>
      </w:r>
      <w:r w:rsidR="003B59D9" w:rsidRPr="00A1145F">
        <w:rPr>
          <w:rFonts w:ascii="Arial" w:hAnsi="Arial" w:cs="Arial"/>
          <w:sz w:val="20"/>
          <w:szCs w:val="20"/>
        </w:rPr>
        <w:t>151</w:t>
      </w:r>
    </w:p>
    <w:p w14:paraId="15725B14" w14:textId="6BF5C44A" w:rsidR="003B59D9" w:rsidRPr="00A1145F" w:rsidRDefault="003B59D9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  <w:t xml:space="preserve">10. </w:t>
      </w:r>
      <w:r w:rsidR="00F84899" w:rsidRPr="00A1145F">
        <w:rPr>
          <w:rFonts w:ascii="Arial" w:hAnsi="Arial" w:cs="Arial"/>
          <w:sz w:val="20"/>
          <w:szCs w:val="20"/>
        </w:rPr>
        <w:t>Spacing</w:t>
      </w:r>
    </w:p>
    <w:p w14:paraId="5F1CCE2E" w14:textId="75E2D3CF" w:rsidR="003B59D9" w:rsidRPr="00A1145F" w:rsidRDefault="003B59D9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  <w:t xml:space="preserve">12. </w:t>
      </w:r>
      <w:r w:rsidR="00F84899" w:rsidRPr="00A1145F">
        <w:rPr>
          <w:rFonts w:ascii="Arial" w:hAnsi="Arial" w:cs="Arial"/>
          <w:sz w:val="20"/>
          <w:szCs w:val="20"/>
        </w:rPr>
        <w:t>Elaborate</w:t>
      </w:r>
      <w:r w:rsidRPr="00A1145F">
        <w:rPr>
          <w:rFonts w:ascii="Arial" w:hAnsi="Arial" w:cs="Arial"/>
          <w:sz w:val="20"/>
          <w:szCs w:val="20"/>
        </w:rPr>
        <w:t xml:space="preserve"> sources by adding dates and publishers</w:t>
      </w:r>
    </w:p>
    <w:p w14:paraId="6F1E923A" w14:textId="5725BE13" w:rsidR="003B59D9" w:rsidRPr="00A1145F" w:rsidRDefault="003B59D9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           </w:t>
      </w:r>
      <w:r w:rsidR="00241252" w:rsidRPr="00A1145F">
        <w:rPr>
          <w:rFonts w:ascii="Arial" w:hAnsi="Arial" w:cs="Arial"/>
          <w:sz w:val="20"/>
          <w:szCs w:val="20"/>
        </w:rPr>
        <w:t xml:space="preserve"> </w:t>
      </w:r>
      <w:r w:rsidR="00936867" w:rsidRPr="00A1145F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 xml:space="preserve">15. </w:t>
      </w:r>
      <w:r w:rsidR="00F84899" w:rsidRPr="00A1145F">
        <w:rPr>
          <w:rFonts w:ascii="Arial" w:hAnsi="Arial" w:cs="Arial"/>
          <w:sz w:val="20"/>
          <w:szCs w:val="20"/>
        </w:rPr>
        <w:t>Fix</w:t>
      </w:r>
      <w:r w:rsidR="00A20FB3" w:rsidRPr="00A1145F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typo</w:t>
      </w:r>
    </w:p>
    <w:p w14:paraId="02DC9AE8" w14:textId="46800A36" w:rsidR="003B59D9" w:rsidRPr="00A1145F" w:rsidRDefault="003B59D9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           </w:t>
      </w:r>
      <w:r w:rsidR="001B4550" w:rsidRPr="00A1145F">
        <w:rPr>
          <w:rFonts w:ascii="Arial" w:hAnsi="Arial" w:cs="Arial"/>
          <w:sz w:val="20"/>
          <w:szCs w:val="20"/>
        </w:rPr>
        <w:t xml:space="preserve"> </w:t>
      </w:r>
      <w:r w:rsidR="00241252" w:rsidRPr="00A1145F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 xml:space="preserve">30. </w:t>
      </w:r>
      <w:r w:rsidR="00F84899" w:rsidRPr="00A1145F">
        <w:rPr>
          <w:rFonts w:ascii="Arial" w:hAnsi="Arial" w:cs="Arial"/>
          <w:sz w:val="20"/>
          <w:szCs w:val="20"/>
        </w:rPr>
        <w:t>Elaborate</w:t>
      </w:r>
    </w:p>
    <w:p w14:paraId="642F760B" w14:textId="77777777" w:rsidR="00B83781" w:rsidRPr="00A1145F" w:rsidRDefault="00B83781">
      <w:pPr>
        <w:rPr>
          <w:rFonts w:ascii="Arial" w:hAnsi="Arial" w:cs="Arial"/>
          <w:sz w:val="20"/>
          <w:szCs w:val="20"/>
        </w:rPr>
      </w:pPr>
    </w:p>
    <w:p w14:paraId="56FCBD44" w14:textId="3B9EB260" w:rsidR="009B652B" w:rsidRPr="00A1145F" w:rsidRDefault="00576405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>American Studies - CCC approved program change and new course with the following revisions:</w:t>
      </w:r>
    </w:p>
    <w:p w14:paraId="38F5B5F1" w14:textId="219DB2A8" w:rsidR="009B652B" w:rsidRPr="00A1145F" w:rsidRDefault="00F84899" w:rsidP="000152C4">
      <w:pPr>
        <w:ind w:left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Deletion</w:t>
      </w:r>
      <w:r w:rsidR="009B652B" w:rsidRPr="00A1145F">
        <w:rPr>
          <w:rFonts w:ascii="Arial" w:hAnsi="Arial" w:cs="Arial"/>
          <w:sz w:val="20"/>
          <w:szCs w:val="20"/>
        </w:rPr>
        <w:t xml:space="preserve"> of </w:t>
      </w:r>
      <w:r w:rsidR="000152C4">
        <w:rPr>
          <w:rFonts w:ascii="Arial" w:hAnsi="Arial" w:cs="Arial"/>
          <w:sz w:val="20"/>
          <w:szCs w:val="20"/>
        </w:rPr>
        <w:t>AMS150, 200, 210, 250, 270, 285, 290, 332, 335, 340, 361, 365, 450, 461,     465, 490, 492, 493</w:t>
      </w:r>
    </w:p>
    <w:p w14:paraId="4551A908" w14:textId="77777777" w:rsidR="009B652B" w:rsidRPr="00A1145F" w:rsidRDefault="009B652B">
      <w:pPr>
        <w:rPr>
          <w:rFonts w:ascii="Arial" w:hAnsi="Arial" w:cs="Arial"/>
          <w:sz w:val="20"/>
          <w:szCs w:val="20"/>
        </w:rPr>
      </w:pPr>
    </w:p>
    <w:p w14:paraId="68CE6082" w14:textId="2458C816" w:rsidR="009B652B" w:rsidRPr="00A1145F" w:rsidRDefault="009B652B" w:rsidP="00576405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b/>
          <w:sz w:val="20"/>
          <w:szCs w:val="20"/>
        </w:rPr>
        <w:t>CAL</w:t>
      </w:r>
      <w:r w:rsidR="009428A0">
        <w:rPr>
          <w:rFonts w:ascii="Arial" w:hAnsi="Arial" w:cs="Arial"/>
          <w:b/>
          <w:sz w:val="20"/>
          <w:szCs w:val="20"/>
        </w:rPr>
        <w:t>:</w:t>
      </w:r>
    </w:p>
    <w:p w14:paraId="50595BCE" w14:textId="77777777" w:rsidR="009B652B" w:rsidRPr="00A1145F" w:rsidRDefault="009B652B">
      <w:pPr>
        <w:rPr>
          <w:rFonts w:ascii="Arial" w:hAnsi="Arial" w:cs="Arial"/>
          <w:sz w:val="20"/>
          <w:szCs w:val="20"/>
        </w:rPr>
      </w:pPr>
    </w:p>
    <w:p w14:paraId="0258258B" w14:textId="74467075" w:rsidR="00576405" w:rsidRPr="00A1145F" w:rsidRDefault="009B652B" w:rsidP="00576405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BA and BFA Requir</w:t>
      </w:r>
      <w:r w:rsidR="00A104B2" w:rsidRPr="00A1145F">
        <w:rPr>
          <w:rFonts w:ascii="Arial" w:hAnsi="Arial" w:cs="Arial"/>
          <w:sz w:val="20"/>
          <w:szCs w:val="20"/>
        </w:rPr>
        <w:t>e</w:t>
      </w:r>
      <w:r w:rsidRPr="00A1145F">
        <w:rPr>
          <w:rFonts w:ascii="Arial" w:hAnsi="Arial" w:cs="Arial"/>
          <w:sz w:val="20"/>
          <w:szCs w:val="20"/>
        </w:rPr>
        <w:t>ments</w:t>
      </w:r>
      <w:r w:rsidR="009428A0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/</w:t>
      </w:r>
      <w:r w:rsidR="009428A0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Change Program</w:t>
      </w:r>
      <w:r w:rsidR="00576405" w:rsidRPr="00A1145F">
        <w:rPr>
          <w:rFonts w:ascii="Arial" w:hAnsi="Arial" w:cs="Arial"/>
          <w:sz w:val="20"/>
          <w:szCs w:val="20"/>
        </w:rPr>
        <w:t xml:space="preserve"> - </w:t>
      </w:r>
      <w:r w:rsidR="00576405" w:rsidRPr="00A1145F">
        <w:rPr>
          <w:rFonts w:ascii="Arial" w:hAnsi="Arial" w:cs="Arial"/>
          <w:b/>
          <w:sz w:val="20"/>
          <w:szCs w:val="20"/>
        </w:rPr>
        <w:t>CCC approved program change and new course with the following revisions:</w:t>
      </w:r>
    </w:p>
    <w:p w14:paraId="68EF9DB1" w14:textId="77777777" w:rsidR="009B652B" w:rsidRPr="00A1145F" w:rsidRDefault="009B652B">
      <w:pPr>
        <w:rPr>
          <w:rFonts w:ascii="Arial" w:hAnsi="Arial" w:cs="Arial"/>
          <w:sz w:val="20"/>
          <w:szCs w:val="20"/>
        </w:rPr>
      </w:pPr>
    </w:p>
    <w:p w14:paraId="4B8185C3" w14:textId="3D9993F0" w:rsidR="009B652B" w:rsidRPr="00A1145F" w:rsidRDefault="006A3C10" w:rsidP="00207B8C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AL 465</w:t>
      </w:r>
      <w:r w:rsidR="009428A0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/</w:t>
      </w:r>
      <w:r w:rsidR="009428A0">
        <w:rPr>
          <w:rFonts w:ascii="Arial" w:hAnsi="Arial" w:cs="Arial"/>
          <w:sz w:val="20"/>
          <w:szCs w:val="20"/>
        </w:rPr>
        <w:t xml:space="preserve"> </w:t>
      </w:r>
      <w:r w:rsidR="009B652B" w:rsidRPr="00A1145F">
        <w:rPr>
          <w:rFonts w:ascii="Arial" w:hAnsi="Arial" w:cs="Arial"/>
          <w:sz w:val="20"/>
          <w:szCs w:val="20"/>
        </w:rPr>
        <w:t>Change Course</w:t>
      </w:r>
      <w:r w:rsidR="00576405" w:rsidRPr="00A1145F">
        <w:rPr>
          <w:rFonts w:ascii="Arial" w:hAnsi="Arial" w:cs="Arial"/>
          <w:sz w:val="20"/>
          <w:szCs w:val="20"/>
        </w:rPr>
        <w:t xml:space="preserve"> - </w:t>
      </w:r>
      <w:r w:rsidR="00576405" w:rsidRPr="00A1145F">
        <w:rPr>
          <w:rFonts w:ascii="Arial" w:hAnsi="Arial" w:cs="Arial"/>
          <w:b/>
          <w:sz w:val="20"/>
          <w:szCs w:val="20"/>
        </w:rPr>
        <w:t>CCC approved program change and new course with the following revisions:</w:t>
      </w:r>
    </w:p>
    <w:p w14:paraId="63655E5F" w14:textId="42E24485" w:rsidR="00232C5F" w:rsidRPr="00A1145F" w:rsidRDefault="00232C5F" w:rsidP="004A61A2">
      <w:pPr>
        <w:ind w:left="720"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12. fix spacing</w:t>
      </w:r>
    </w:p>
    <w:p w14:paraId="42F56A59" w14:textId="77777777" w:rsidR="009B652B" w:rsidRPr="00A1145F" w:rsidRDefault="009B652B">
      <w:pPr>
        <w:rPr>
          <w:rFonts w:ascii="Arial" w:hAnsi="Arial" w:cs="Arial"/>
          <w:sz w:val="20"/>
          <w:szCs w:val="20"/>
        </w:rPr>
      </w:pPr>
    </w:p>
    <w:p w14:paraId="5BFDB05F" w14:textId="584256F3" w:rsidR="009B652B" w:rsidRPr="00A1145F" w:rsidRDefault="009B652B" w:rsidP="00576405">
      <w:pPr>
        <w:rPr>
          <w:rFonts w:ascii="Arial" w:hAnsi="Arial" w:cs="Arial"/>
          <w:b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STA 303</w:t>
      </w:r>
      <w:r w:rsidR="009428A0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/</w:t>
      </w:r>
      <w:r w:rsidR="009428A0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Change Course</w:t>
      </w:r>
      <w:r w:rsidR="00576405" w:rsidRPr="00A1145F">
        <w:rPr>
          <w:rFonts w:ascii="Arial" w:hAnsi="Arial" w:cs="Arial"/>
          <w:sz w:val="20"/>
          <w:szCs w:val="20"/>
        </w:rPr>
        <w:t xml:space="preserve"> - </w:t>
      </w:r>
      <w:r w:rsidR="00576405" w:rsidRPr="00A1145F">
        <w:rPr>
          <w:rFonts w:ascii="Arial" w:hAnsi="Arial" w:cs="Arial"/>
          <w:b/>
          <w:sz w:val="20"/>
          <w:szCs w:val="20"/>
        </w:rPr>
        <w:t>CCC approved program change and new course with the following revisions:</w:t>
      </w:r>
    </w:p>
    <w:p w14:paraId="5AEA3674" w14:textId="4FE99492" w:rsidR="00EB6997" w:rsidRPr="00A1145F" w:rsidRDefault="00EB6997" w:rsidP="004A61A2">
      <w:pPr>
        <w:ind w:left="720"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10. </w:t>
      </w:r>
      <w:r w:rsidR="00F84899" w:rsidRPr="00A1145F">
        <w:rPr>
          <w:rFonts w:ascii="Arial" w:hAnsi="Arial" w:cs="Arial"/>
          <w:sz w:val="20"/>
          <w:szCs w:val="20"/>
        </w:rPr>
        <w:t>Fix</w:t>
      </w:r>
      <w:r w:rsidR="00A20FB3" w:rsidRPr="00A1145F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spacing</w:t>
      </w:r>
    </w:p>
    <w:p w14:paraId="6637E178" w14:textId="3967E28D" w:rsidR="00EB6997" w:rsidRPr="00A1145F" w:rsidRDefault="00EB6997" w:rsidP="004A61A2">
      <w:pPr>
        <w:ind w:left="720"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12. </w:t>
      </w:r>
      <w:r w:rsidR="00F84899" w:rsidRPr="00A1145F">
        <w:rPr>
          <w:rFonts w:ascii="Arial" w:hAnsi="Arial" w:cs="Arial"/>
          <w:sz w:val="20"/>
          <w:szCs w:val="20"/>
        </w:rPr>
        <w:t>Fix</w:t>
      </w:r>
      <w:r w:rsidR="00A20FB3" w:rsidRPr="00A1145F">
        <w:rPr>
          <w:rFonts w:ascii="Arial" w:hAnsi="Arial" w:cs="Arial"/>
          <w:sz w:val="20"/>
          <w:szCs w:val="20"/>
        </w:rPr>
        <w:t xml:space="preserve"> </w:t>
      </w:r>
      <w:r w:rsidRPr="00A1145F">
        <w:rPr>
          <w:rFonts w:ascii="Arial" w:hAnsi="Arial" w:cs="Arial"/>
          <w:sz w:val="20"/>
          <w:szCs w:val="20"/>
        </w:rPr>
        <w:t>spacing</w:t>
      </w:r>
    </w:p>
    <w:p w14:paraId="0F8EF24A" w14:textId="00044FDE" w:rsidR="00BF554D" w:rsidRPr="00A1145F" w:rsidRDefault="00BF554D" w:rsidP="004A61A2">
      <w:pPr>
        <w:ind w:left="720" w:firstLine="720"/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 xml:space="preserve">13. </w:t>
      </w:r>
      <w:r w:rsidR="00EB6997" w:rsidRPr="00A1145F">
        <w:rPr>
          <w:rFonts w:ascii="Arial" w:hAnsi="Arial" w:cs="Arial"/>
          <w:sz w:val="20"/>
          <w:szCs w:val="20"/>
        </w:rPr>
        <w:t xml:space="preserve">Required Audience: </w:t>
      </w:r>
      <w:r w:rsidR="00A20FB3" w:rsidRPr="00A1145F">
        <w:rPr>
          <w:rFonts w:ascii="Arial" w:hAnsi="Arial" w:cs="Arial"/>
          <w:sz w:val="20"/>
          <w:szCs w:val="20"/>
        </w:rPr>
        <w:t>list majors</w:t>
      </w:r>
    </w:p>
    <w:p w14:paraId="3DDB23B5" w14:textId="77777777" w:rsidR="004A61A2" w:rsidRPr="00A1145F" w:rsidRDefault="004A61A2" w:rsidP="00EB6997">
      <w:pPr>
        <w:ind w:firstLine="720"/>
        <w:rPr>
          <w:rFonts w:ascii="Arial" w:hAnsi="Arial" w:cs="Arial"/>
          <w:sz w:val="20"/>
          <w:szCs w:val="20"/>
        </w:rPr>
      </w:pPr>
    </w:p>
    <w:p w14:paraId="1AF5B5D7" w14:textId="73F151E6" w:rsidR="004A61A2" w:rsidRPr="00A1145F" w:rsidRDefault="004A61A2" w:rsidP="004A61A2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>8. Other Business: none</w:t>
      </w:r>
    </w:p>
    <w:p w14:paraId="6BF1869E" w14:textId="2BC65D2D" w:rsidR="004A61A2" w:rsidRPr="00A1145F" w:rsidRDefault="004A61A2" w:rsidP="004A61A2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</w:r>
    </w:p>
    <w:p w14:paraId="2E6416C3" w14:textId="77777777" w:rsidR="009B652B" w:rsidRPr="00A1145F" w:rsidRDefault="009B652B">
      <w:pPr>
        <w:rPr>
          <w:rFonts w:ascii="Arial" w:hAnsi="Arial" w:cs="Arial"/>
          <w:sz w:val="20"/>
          <w:szCs w:val="20"/>
        </w:rPr>
      </w:pPr>
    </w:p>
    <w:p w14:paraId="50CA000B" w14:textId="77777777" w:rsidR="009B652B" w:rsidRPr="00A1145F" w:rsidRDefault="009B652B">
      <w:pPr>
        <w:rPr>
          <w:rFonts w:ascii="Arial" w:hAnsi="Arial" w:cs="Arial"/>
          <w:sz w:val="20"/>
          <w:szCs w:val="20"/>
        </w:rPr>
      </w:pPr>
    </w:p>
    <w:p w14:paraId="70709197" w14:textId="77777777" w:rsidR="009B652B" w:rsidRPr="00A1145F" w:rsidRDefault="009B652B">
      <w:pPr>
        <w:rPr>
          <w:rFonts w:ascii="Arial" w:hAnsi="Arial" w:cs="Arial"/>
          <w:b/>
          <w:sz w:val="20"/>
          <w:szCs w:val="20"/>
        </w:rPr>
      </w:pPr>
    </w:p>
    <w:p w14:paraId="298E47C4" w14:textId="77777777" w:rsidR="009B652B" w:rsidRPr="00A1145F" w:rsidRDefault="009B652B">
      <w:pPr>
        <w:rPr>
          <w:rFonts w:ascii="Arial" w:hAnsi="Arial" w:cs="Arial"/>
          <w:b/>
          <w:sz w:val="20"/>
          <w:szCs w:val="20"/>
        </w:rPr>
      </w:pPr>
    </w:p>
    <w:p w14:paraId="5263F20F" w14:textId="77777777" w:rsidR="00B83781" w:rsidRPr="00A1145F" w:rsidRDefault="00B83781">
      <w:pPr>
        <w:rPr>
          <w:rFonts w:ascii="Arial" w:hAnsi="Arial" w:cs="Arial"/>
          <w:sz w:val="20"/>
          <w:szCs w:val="20"/>
        </w:rPr>
      </w:pPr>
    </w:p>
    <w:p w14:paraId="5F4A0AB4" w14:textId="77777777" w:rsidR="003B59D9" w:rsidRPr="00A1145F" w:rsidRDefault="003B59D9">
      <w:pPr>
        <w:rPr>
          <w:rFonts w:ascii="Arial" w:hAnsi="Arial" w:cs="Arial"/>
          <w:sz w:val="20"/>
          <w:szCs w:val="20"/>
        </w:rPr>
      </w:pPr>
    </w:p>
    <w:p w14:paraId="368992C1" w14:textId="77777777" w:rsidR="00C917BB" w:rsidRPr="00A1145F" w:rsidRDefault="00C917BB">
      <w:pPr>
        <w:rPr>
          <w:rFonts w:ascii="Arial" w:hAnsi="Arial" w:cs="Arial"/>
          <w:sz w:val="20"/>
          <w:szCs w:val="20"/>
        </w:rPr>
      </w:pPr>
    </w:p>
    <w:p w14:paraId="56CFB726" w14:textId="77777777" w:rsidR="00C917BB" w:rsidRPr="00A1145F" w:rsidRDefault="00C917BB">
      <w:pPr>
        <w:rPr>
          <w:rFonts w:ascii="Arial" w:hAnsi="Arial" w:cs="Arial"/>
          <w:sz w:val="20"/>
          <w:szCs w:val="20"/>
        </w:rPr>
      </w:pPr>
      <w:r w:rsidRPr="00A1145F">
        <w:rPr>
          <w:rFonts w:ascii="Arial" w:hAnsi="Arial" w:cs="Arial"/>
          <w:sz w:val="20"/>
          <w:szCs w:val="20"/>
        </w:rPr>
        <w:tab/>
      </w:r>
    </w:p>
    <w:p w14:paraId="79B2201E" w14:textId="77777777" w:rsidR="00C917BB" w:rsidRPr="00A1145F" w:rsidRDefault="00C917BB">
      <w:pPr>
        <w:rPr>
          <w:rFonts w:ascii="Arial" w:hAnsi="Arial" w:cs="Arial"/>
          <w:sz w:val="20"/>
          <w:szCs w:val="20"/>
        </w:rPr>
      </w:pPr>
    </w:p>
    <w:sectPr w:rsidR="00C917BB" w:rsidRPr="00A1145F" w:rsidSect="00B10E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5BBE"/>
    <w:multiLevelType w:val="hybridMultilevel"/>
    <w:tmpl w:val="510A8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5D7E"/>
    <w:multiLevelType w:val="hybridMultilevel"/>
    <w:tmpl w:val="F384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D11"/>
    <w:multiLevelType w:val="hybridMultilevel"/>
    <w:tmpl w:val="E2A683D8"/>
    <w:lvl w:ilvl="0" w:tplc="EEEA2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AD104E"/>
    <w:multiLevelType w:val="hybridMultilevel"/>
    <w:tmpl w:val="A55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BB"/>
    <w:rsid w:val="000152C4"/>
    <w:rsid w:val="001B4550"/>
    <w:rsid w:val="00207B8C"/>
    <w:rsid w:val="00214C1D"/>
    <w:rsid w:val="00232C5F"/>
    <w:rsid w:val="00241252"/>
    <w:rsid w:val="00307BE4"/>
    <w:rsid w:val="003A1E26"/>
    <w:rsid w:val="003B01F1"/>
    <w:rsid w:val="003B59D9"/>
    <w:rsid w:val="004A61A2"/>
    <w:rsid w:val="00576405"/>
    <w:rsid w:val="006A3C10"/>
    <w:rsid w:val="006B321C"/>
    <w:rsid w:val="0070429E"/>
    <w:rsid w:val="00830D35"/>
    <w:rsid w:val="00831439"/>
    <w:rsid w:val="00936867"/>
    <w:rsid w:val="009428A0"/>
    <w:rsid w:val="009B652B"/>
    <w:rsid w:val="00A104B2"/>
    <w:rsid w:val="00A1145F"/>
    <w:rsid w:val="00A135B0"/>
    <w:rsid w:val="00A20FB3"/>
    <w:rsid w:val="00AB3C26"/>
    <w:rsid w:val="00AC484A"/>
    <w:rsid w:val="00B10EA6"/>
    <w:rsid w:val="00B83781"/>
    <w:rsid w:val="00BF554D"/>
    <w:rsid w:val="00C51A51"/>
    <w:rsid w:val="00C917BB"/>
    <w:rsid w:val="00CA27C6"/>
    <w:rsid w:val="00D34AFB"/>
    <w:rsid w:val="00D51C87"/>
    <w:rsid w:val="00E81A85"/>
    <w:rsid w:val="00EB6997"/>
    <w:rsid w:val="00F32293"/>
    <w:rsid w:val="00F8489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33866"/>
  <w14:defaultImageDpi w14:val="300"/>
  <w15:docId w15:val="{F4A2F604-D1C0-43FE-9AEF-EB349AD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BB"/>
    <w:pPr>
      <w:ind w:left="720"/>
      <w:contextualSpacing/>
    </w:pPr>
  </w:style>
  <w:style w:type="paragraph" w:customStyle="1" w:styleId="Default">
    <w:name w:val="Default"/>
    <w:rsid w:val="006B321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Henriquez</dc:creator>
  <cp:keywords/>
  <dc:description/>
  <cp:lastModifiedBy>Melissa Rai</cp:lastModifiedBy>
  <cp:revision>3</cp:revision>
  <dcterms:created xsi:type="dcterms:W3CDTF">2015-09-11T17:19:00Z</dcterms:created>
  <dcterms:modified xsi:type="dcterms:W3CDTF">2015-10-29T19:19:00Z</dcterms:modified>
</cp:coreProperties>
</file>